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79"/>
      </w:tblGrid>
      <w:tr w:rsidR="00C15177" w:rsidRPr="0031161C" w:rsidTr="00C15177">
        <w:tc>
          <w:tcPr>
            <w:tcW w:w="9622" w:type="dxa"/>
            <w:gridSpan w:val="2"/>
            <w:shd w:val="clear" w:color="auto" w:fill="00B0F0"/>
          </w:tcPr>
          <w:p w:rsidR="00C15177" w:rsidRPr="00B101C2" w:rsidRDefault="00C15177" w:rsidP="0031161C">
            <w:pP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31161C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MACHHOUR Houda</w:t>
            </w:r>
          </w:p>
        </w:tc>
      </w:tr>
      <w:tr w:rsidR="00BA75A5" w:rsidTr="00C15177">
        <w:trPr>
          <w:trHeight w:val="1400"/>
        </w:trPr>
        <w:tc>
          <w:tcPr>
            <w:tcW w:w="2943" w:type="dxa"/>
            <w:shd w:val="clear" w:color="auto" w:fill="auto"/>
          </w:tcPr>
          <w:p w:rsidR="00BA75A5" w:rsidRPr="00BA75A5" w:rsidRDefault="00BA75A5" w:rsidP="00BA75A5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BA75A5" w:rsidRPr="00BA75A5" w:rsidRDefault="00BA75A5" w:rsidP="00BA75A5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BA75A5" w:rsidRPr="00BA75A5" w:rsidRDefault="00BA75A5" w:rsidP="00BA75A5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BA75A5" w:rsidRPr="00BA75A5" w:rsidRDefault="00BA75A5" w:rsidP="00BA75A5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BA75A5" w:rsidRPr="00BA75A5" w:rsidRDefault="00BA75A5" w:rsidP="00BA75A5">
            <w:pPr>
              <w:tabs>
                <w:tab w:val="left" w:pos="4350"/>
              </w:tabs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BA75A5" w:rsidRPr="00BA75A5" w:rsidRDefault="00C15177" w:rsidP="00BA75A5">
            <w:pPr>
              <w:tabs>
                <w:tab w:val="left" w:pos="4350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-1168400</wp:posOffset>
                  </wp:positionV>
                  <wp:extent cx="1234440" cy="1572895"/>
                  <wp:effectExtent l="0" t="0" r="3810" b="8255"/>
                  <wp:wrapTight wrapText="bothSides">
                    <wp:wrapPolygon edited="0">
                      <wp:start x="0" y="0"/>
                      <wp:lineTo x="0" y="21452"/>
                      <wp:lineTo x="21333" y="21452"/>
                      <wp:lineTo x="21333" y="0"/>
                      <wp:lineTo x="0" y="0"/>
                    </wp:wrapPolygon>
                  </wp:wrapTight>
                  <wp:docPr id="1" name="Image 1" descr="C:\Users\said\AppData\Local\Microsoft\Windows\INetCache\Content.Word\ho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id\AppData\Local\Microsoft\Windows\INetCache\Content.Word\ho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7" r="2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79" w:type="dxa"/>
            <w:shd w:val="clear" w:color="auto" w:fill="auto"/>
          </w:tcPr>
          <w:p w:rsidR="00BA75A5" w:rsidRPr="00C15177" w:rsidRDefault="00BA75A5" w:rsidP="00C15177">
            <w:pPr>
              <w:pStyle w:val="Paragraphedeliste"/>
              <w:numPr>
                <w:ilvl w:val="0"/>
                <w:numId w:val="13"/>
              </w:numPr>
              <w:ind w:left="601"/>
              <w:rPr>
                <w:rFonts w:asciiTheme="majorHAnsi" w:hAnsiTheme="majorHAnsi" w:cstheme="majorHAnsi"/>
                <w:sz w:val="28"/>
                <w:szCs w:val="28"/>
              </w:rPr>
            </w:pPr>
            <w:r w:rsidRPr="00C15177">
              <w:rPr>
                <w:rFonts w:asciiTheme="majorHAnsi" w:hAnsiTheme="majorHAnsi" w:cstheme="majorHAnsi"/>
                <w:sz w:val="28"/>
                <w:szCs w:val="28"/>
              </w:rPr>
              <w:t>Née le 08 Janvier 1983</w:t>
            </w:r>
          </w:p>
          <w:p w:rsidR="00BA75A5" w:rsidRPr="00C15177" w:rsidRDefault="00BA75A5" w:rsidP="00C15177">
            <w:pPr>
              <w:pStyle w:val="Paragraphedeliste"/>
              <w:numPr>
                <w:ilvl w:val="0"/>
                <w:numId w:val="13"/>
              </w:numPr>
              <w:ind w:left="601"/>
              <w:rPr>
                <w:rFonts w:asciiTheme="majorHAnsi" w:hAnsiTheme="majorHAnsi" w:cstheme="majorHAnsi"/>
                <w:sz w:val="28"/>
                <w:szCs w:val="28"/>
              </w:rPr>
            </w:pPr>
            <w:r w:rsidRPr="00C15177">
              <w:rPr>
                <w:rFonts w:asciiTheme="majorHAnsi" w:hAnsiTheme="majorHAnsi" w:cstheme="majorHAnsi"/>
                <w:sz w:val="28"/>
                <w:szCs w:val="28"/>
              </w:rPr>
              <w:t>N° 37 Rue 11 Hakam 2 Bd Ibn Tachine - Casa</w:t>
            </w:r>
          </w:p>
          <w:p w:rsidR="00BA75A5" w:rsidRPr="00C15177" w:rsidRDefault="00BA75A5" w:rsidP="00C15177">
            <w:pPr>
              <w:pStyle w:val="Paragraphedeliste"/>
              <w:numPr>
                <w:ilvl w:val="0"/>
                <w:numId w:val="13"/>
              </w:numPr>
              <w:ind w:left="601"/>
              <w:rPr>
                <w:rFonts w:asciiTheme="majorHAnsi" w:hAnsiTheme="majorHAnsi" w:cstheme="majorHAnsi"/>
                <w:sz w:val="28"/>
                <w:szCs w:val="28"/>
              </w:rPr>
            </w:pPr>
            <w:r w:rsidRPr="00C15177">
              <w:rPr>
                <w:rFonts w:asciiTheme="majorHAnsi" w:hAnsiTheme="majorHAnsi" w:cstheme="majorHAnsi"/>
                <w:sz w:val="28"/>
                <w:szCs w:val="28"/>
              </w:rPr>
              <w:t>Mariée (2 enfants)</w:t>
            </w:r>
          </w:p>
          <w:p w:rsidR="00BA75A5" w:rsidRPr="00C15177" w:rsidRDefault="00BA75A5" w:rsidP="00C15177">
            <w:pPr>
              <w:pStyle w:val="Paragraphedeliste"/>
              <w:numPr>
                <w:ilvl w:val="0"/>
                <w:numId w:val="13"/>
              </w:numPr>
              <w:ind w:left="601"/>
              <w:rPr>
                <w:rFonts w:asciiTheme="majorHAnsi" w:hAnsiTheme="majorHAnsi" w:cstheme="majorHAnsi"/>
                <w:sz w:val="28"/>
                <w:szCs w:val="28"/>
              </w:rPr>
            </w:pPr>
            <w:r w:rsidRPr="00C15177">
              <w:rPr>
                <w:rFonts w:asciiTheme="majorHAnsi" w:hAnsiTheme="majorHAnsi" w:cstheme="majorHAnsi"/>
                <w:sz w:val="28"/>
                <w:szCs w:val="28"/>
              </w:rPr>
              <w:t>06.74.89.74.16</w:t>
            </w:r>
          </w:p>
          <w:p w:rsidR="00BA75A5" w:rsidRPr="00C15177" w:rsidRDefault="00BA75A5" w:rsidP="00C15177">
            <w:pPr>
              <w:pStyle w:val="Paragraphedeliste"/>
              <w:numPr>
                <w:ilvl w:val="0"/>
                <w:numId w:val="13"/>
              </w:numPr>
              <w:tabs>
                <w:tab w:val="left" w:pos="4350"/>
              </w:tabs>
              <w:ind w:left="601"/>
              <w:rPr>
                <w:rFonts w:asciiTheme="majorHAnsi" w:hAnsiTheme="majorHAnsi" w:cstheme="majorHAnsi"/>
                <w:sz w:val="28"/>
                <w:szCs w:val="28"/>
              </w:rPr>
            </w:pPr>
            <w:r w:rsidRPr="00C15177">
              <w:rPr>
                <w:rFonts w:asciiTheme="majorHAnsi" w:hAnsiTheme="majorHAnsi" w:cstheme="majorHAnsi"/>
                <w:sz w:val="28"/>
                <w:szCs w:val="28"/>
              </w:rPr>
              <w:t>dodimalak15@gmail.com</w:t>
            </w:r>
          </w:p>
          <w:p w:rsidR="00BA75A5" w:rsidRPr="00B013CD" w:rsidRDefault="00BA75A5" w:rsidP="00C15DEF">
            <w:pPr>
              <w:pStyle w:val="Paragraphedeliste"/>
              <w:numPr>
                <w:ilvl w:val="0"/>
                <w:numId w:val="13"/>
              </w:numPr>
              <w:tabs>
                <w:tab w:val="left" w:pos="4350"/>
              </w:tabs>
              <w:ind w:left="601"/>
              <w:rPr>
                <w:rFonts w:asciiTheme="majorHAnsi" w:hAnsiTheme="majorHAnsi" w:cstheme="majorHAnsi"/>
                <w:sz w:val="32"/>
                <w:szCs w:val="32"/>
              </w:rPr>
            </w:pPr>
            <w:r w:rsidRPr="00C15177">
              <w:rPr>
                <w:rFonts w:asciiTheme="majorHAnsi" w:hAnsiTheme="majorHAnsi" w:cstheme="majorHAnsi"/>
                <w:sz w:val="28"/>
                <w:szCs w:val="28"/>
              </w:rPr>
              <w:t>Permis : Catégorie « B »</w:t>
            </w:r>
          </w:p>
        </w:tc>
      </w:tr>
    </w:tbl>
    <w:p w:rsidR="00E42ECA" w:rsidRPr="00923577" w:rsidRDefault="00E42ECA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991872" w:rsidRPr="003A5C04" w:rsidTr="00C15DEF">
        <w:tc>
          <w:tcPr>
            <w:tcW w:w="10031" w:type="dxa"/>
            <w:shd w:val="clear" w:color="auto" w:fill="0070C0"/>
          </w:tcPr>
          <w:p w:rsidR="00991872" w:rsidRPr="003A5C04" w:rsidRDefault="00991872" w:rsidP="003A42C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3A5C0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Expérience</w:t>
            </w:r>
          </w:p>
        </w:tc>
      </w:tr>
      <w:tr w:rsidR="00991872" w:rsidRPr="00D0450E" w:rsidTr="00C15DEF">
        <w:trPr>
          <w:trHeight w:val="1365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7008" w:rsidRPr="00B47008" w:rsidRDefault="00B47008" w:rsidP="00991872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</w:rPr>
              <w:t xml:space="preserve">2021- à nos jours : </w:t>
            </w:r>
            <w:r>
              <w:rPr>
                <w:rFonts w:asciiTheme="majorHAnsi" w:hAnsiTheme="majorHAnsi" w:cstheme="majorHAnsi"/>
              </w:rPr>
              <w:t>Secrétaire de direction au sein d’une école privée</w:t>
            </w:r>
          </w:p>
          <w:p w:rsidR="00B47008" w:rsidRDefault="00B47008" w:rsidP="00B47008">
            <w:pPr>
              <w:pStyle w:val="Paragraphedelist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maternelle-primaire.</w:t>
            </w:r>
          </w:p>
          <w:p w:rsidR="00B47008" w:rsidRDefault="00B47008" w:rsidP="00B47008">
            <w:pPr>
              <w:pStyle w:val="Paragraphedelist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    Gestion du courrier.</w:t>
            </w:r>
          </w:p>
          <w:p w:rsidR="00B47008" w:rsidRDefault="00B47008" w:rsidP="00B47008">
            <w:pPr>
              <w:pStyle w:val="Paragraphedelist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    Maîtrise du logiciel </w:t>
            </w:r>
            <w:r w:rsidRPr="00BE4A57">
              <w:rPr>
                <w:rFonts w:asciiTheme="majorHAnsi" w:hAnsiTheme="majorHAnsi" w:cstheme="majorHAnsi"/>
                <w:b/>
                <w:bCs/>
              </w:rPr>
              <w:t>MASSAR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B47008" w:rsidRDefault="00B47008" w:rsidP="00B47008">
            <w:pPr>
              <w:pStyle w:val="Paragraphedelist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    Gestion interne.</w:t>
            </w:r>
          </w:p>
          <w:p w:rsidR="00B47008" w:rsidRDefault="00B47008" w:rsidP="00B47008">
            <w:pPr>
              <w:pStyle w:val="Paragraphedeliste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 w:cstheme="majorHAnsi"/>
              </w:rPr>
              <w:t>-     Tâche administratives relatives au poste.</w:t>
            </w:r>
          </w:p>
          <w:p w:rsidR="00991872" w:rsidRPr="00B013CD" w:rsidRDefault="00991872" w:rsidP="00991872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013CD">
              <w:rPr>
                <w:rFonts w:asciiTheme="majorHAnsi" w:hAnsiTheme="majorHAnsi" w:cstheme="majorHAnsi"/>
                <w:b/>
                <w:bCs/>
                <w:u w:val="single"/>
              </w:rPr>
              <w:t>2016-2020 :</w:t>
            </w:r>
            <w:r w:rsidR="00FC156C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Pr="00B013CD">
              <w:rPr>
                <w:rFonts w:asciiTheme="majorHAnsi" w:hAnsiTheme="majorHAnsi" w:cstheme="majorHAnsi"/>
              </w:rPr>
              <w:t>Chargée de clientèle chez Al Barid Bank (Echelle 16)</w:t>
            </w:r>
            <w:r w:rsidRPr="00B013CD">
              <w:rPr>
                <w:rFonts w:asciiTheme="majorHAnsi" w:hAnsiTheme="majorHAnsi" w:cstheme="majorHAnsi"/>
                <w:color w:val="000000"/>
              </w:rPr>
              <w:t>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Ouverture des comptes bancaires.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Gestion portefeuille clients.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Vente produits bancaires.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Vente des assurances liées à l’activité bancaire.</w:t>
            </w:r>
          </w:p>
          <w:p w:rsidR="00991872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Etablissement e</w:t>
            </w:r>
            <w:r>
              <w:rPr>
                <w:rFonts w:asciiTheme="majorHAnsi" w:hAnsiTheme="majorHAnsi" w:cstheme="majorHAnsi"/>
              </w:rPr>
              <w:t>t suivi des dossiers de crédits.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Etablissement du tableau de bord.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013CD">
              <w:rPr>
                <w:rFonts w:asciiTheme="majorHAnsi" w:hAnsiTheme="majorHAnsi" w:cstheme="majorHAnsi"/>
                <w:b/>
                <w:bCs/>
                <w:u w:val="single"/>
              </w:rPr>
              <w:t>2008-2016 :</w:t>
            </w:r>
            <w:r w:rsidR="00FC156C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Pr="00B013CD">
              <w:rPr>
                <w:rFonts w:asciiTheme="majorHAnsi" w:hAnsiTheme="majorHAnsi" w:cstheme="majorHAnsi"/>
              </w:rPr>
              <w:t>Agent de Caisse chez Al Barid Bank.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Gestion de caisse.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Retrait et versement des fonds.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Tout type des opérations bancaire.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7722E">
              <w:rPr>
                <w:rFonts w:asciiTheme="majorHAnsi" w:hAnsiTheme="majorHAnsi" w:cstheme="majorHAnsi"/>
              </w:rPr>
              <w:t>Génération de la comptabilité journalière.</w:t>
            </w:r>
          </w:p>
          <w:p w:rsidR="00991872" w:rsidRPr="0007722E" w:rsidRDefault="00991872" w:rsidP="00991872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013CD">
              <w:rPr>
                <w:rFonts w:asciiTheme="majorHAnsi" w:hAnsiTheme="majorHAnsi" w:cstheme="majorHAnsi"/>
                <w:b/>
                <w:bCs/>
                <w:u w:val="single"/>
              </w:rPr>
              <w:t>2006-2008 :</w:t>
            </w:r>
            <w:r w:rsidR="00FC156C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Pr="00B013CD">
              <w:rPr>
                <w:rFonts w:asciiTheme="majorHAnsi" w:hAnsiTheme="majorHAnsi" w:cstheme="majorHAnsi"/>
              </w:rPr>
              <w:t>Assistante de Direction Ressources Humaines à SGMB.</w:t>
            </w:r>
          </w:p>
          <w:p w:rsidR="00991872" w:rsidRPr="00991872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991872">
              <w:rPr>
                <w:rFonts w:asciiTheme="majorHAnsi" w:hAnsiTheme="majorHAnsi" w:cstheme="majorHAnsi"/>
              </w:rPr>
              <w:t>Tâches administratives liées au service RH.</w:t>
            </w:r>
          </w:p>
          <w:p w:rsidR="00991872" w:rsidRPr="00991872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991872">
              <w:rPr>
                <w:rFonts w:asciiTheme="majorHAnsi" w:hAnsiTheme="majorHAnsi" w:cstheme="majorHAnsi"/>
              </w:rPr>
              <w:t>Gestion de courrier interne.</w:t>
            </w:r>
          </w:p>
          <w:p w:rsidR="00991872" w:rsidRPr="00991872" w:rsidRDefault="00991872" w:rsidP="00991872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991872">
              <w:rPr>
                <w:rFonts w:asciiTheme="majorHAnsi" w:hAnsiTheme="majorHAnsi" w:cstheme="majorHAnsi"/>
              </w:rPr>
              <w:t>Accueil téléphonique.</w:t>
            </w:r>
          </w:p>
          <w:p w:rsidR="00991872" w:rsidRPr="00665575" w:rsidRDefault="00991872" w:rsidP="00665575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665575">
              <w:rPr>
                <w:rFonts w:asciiTheme="majorHAnsi" w:hAnsiTheme="majorHAnsi" w:cstheme="majorHAnsi"/>
              </w:rPr>
              <w:t>Gestion des dossiers du personnel.</w:t>
            </w:r>
          </w:p>
        </w:tc>
      </w:tr>
    </w:tbl>
    <w:p w:rsidR="00991872" w:rsidRPr="00923577" w:rsidRDefault="00991872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26C1" w:rsidRPr="003A5C04" w:rsidTr="00C15DEF">
        <w:tc>
          <w:tcPr>
            <w:tcW w:w="10031" w:type="dxa"/>
            <w:shd w:val="clear" w:color="auto" w:fill="0070C0"/>
          </w:tcPr>
          <w:p w:rsidR="001626C1" w:rsidRPr="003A5C04" w:rsidRDefault="001626C1" w:rsidP="003A42C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3A5C0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Formation</w:t>
            </w:r>
          </w:p>
        </w:tc>
      </w:tr>
      <w:tr w:rsidR="001626C1" w:rsidRPr="00D0450E" w:rsidTr="00B16ECB">
        <w:trPr>
          <w:trHeight w:val="1521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26C1" w:rsidRPr="00B013CD" w:rsidRDefault="0083334E" w:rsidP="001626C1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</w:rPr>
              <w:t>2003-</w:t>
            </w:r>
            <w:r w:rsidR="001626C1" w:rsidRPr="00B013CD">
              <w:rPr>
                <w:rFonts w:asciiTheme="majorHAnsi" w:hAnsiTheme="majorHAnsi" w:cstheme="majorHAnsi"/>
                <w:b/>
                <w:bCs/>
                <w:u w:val="single"/>
              </w:rPr>
              <w:t>2005 :</w:t>
            </w:r>
          </w:p>
          <w:p w:rsidR="00963ACA" w:rsidRDefault="001626C1" w:rsidP="009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" w:firstLine="284"/>
              <w:rPr>
                <w:rFonts w:asciiTheme="majorHAnsi" w:hAnsiTheme="majorHAnsi" w:cstheme="majorHAnsi"/>
              </w:rPr>
            </w:pPr>
            <w:r w:rsidRPr="0031161C">
              <w:rPr>
                <w:rFonts w:asciiTheme="majorHAnsi" w:hAnsiTheme="majorHAnsi" w:cstheme="majorHAnsi"/>
              </w:rPr>
              <w:t xml:space="preserve">Diplôme de Technicien Spécialisé en Gestion des Entreprises Spécialité RH – </w:t>
            </w:r>
          </w:p>
          <w:p w:rsidR="00923577" w:rsidRDefault="001626C1" w:rsidP="00963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" w:firstLine="284"/>
              <w:rPr>
                <w:rFonts w:asciiTheme="majorHAnsi" w:hAnsiTheme="majorHAnsi" w:cstheme="majorHAnsi"/>
              </w:rPr>
            </w:pPr>
            <w:r w:rsidRPr="0031161C">
              <w:rPr>
                <w:rFonts w:asciiTheme="majorHAnsi" w:hAnsiTheme="majorHAnsi" w:cstheme="majorHAnsi"/>
              </w:rPr>
              <w:t>ISTA</w:t>
            </w:r>
            <w:r w:rsidR="00963ACA">
              <w:rPr>
                <w:rFonts w:asciiTheme="majorHAnsi" w:hAnsiTheme="majorHAnsi" w:cstheme="majorHAnsi"/>
              </w:rPr>
              <w:t xml:space="preserve"> </w:t>
            </w:r>
            <w:r w:rsidR="00923577">
              <w:rPr>
                <w:rFonts w:asciiTheme="majorHAnsi" w:hAnsiTheme="majorHAnsi" w:cstheme="majorHAnsi"/>
              </w:rPr>
              <w:t>H</w:t>
            </w:r>
            <w:r w:rsidR="00963ACA">
              <w:rPr>
                <w:rFonts w:asciiTheme="majorHAnsi" w:hAnsiTheme="majorHAnsi" w:cstheme="majorHAnsi"/>
              </w:rPr>
              <w:t xml:space="preserve">ay </w:t>
            </w:r>
            <w:r w:rsidR="00923577">
              <w:rPr>
                <w:rFonts w:asciiTheme="majorHAnsi" w:hAnsiTheme="majorHAnsi" w:cstheme="majorHAnsi"/>
              </w:rPr>
              <w:t>H</w:t>
            </w:r>
            <w:r w:rsidR="00963ACA">
              <w:rPr>
                <w:rFonts w:asciiTheme="majorHAnsi" w:hAnsiTheme="majorHAnsi" w:cstheme="majorHAnsi"/>
              </w:rPr>
              <w:t>assani</w:t>
            </w:r>
            <w:r w:rsidR="00923577">
              <w:rPr>
                <w:rFonts w:asciiTheme="majorHAnsi" w:hAnsiTheme="majorHAnsi" w:cstheme="majorHAnsi"/>
              </w:rPr>
              <w:t>.</w:t>
            </w:r>
          </w:p>
          <w:p w:rsidR="001626C1" w:rsidRPr="00923577" w:rsidRDefault="0083334E" w:rsidP="00923577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</w:rPr>
              <w:t>2001-</w:t>
            </w:r>
            <w:r w:rsidR="001626C1" w:rsidRPr="00923577">
              <w:rPr>
                <w:rFonts w:asciiTheme="majorHAnsi" w:hAnsiTheme="majorHAnsi" w:cstheme="majorHAnsi"/>
                <w:b/>
                <w:bCs/>
                <w:u w:val="single"/>
              </w:rPr>
              <w:t>2002 :</w:t>
            </w:r>
          </w:p>
          <w:p w:rsidR="001626C1" w:rsidRPr="00D0450E" w:rsidRDefault="001626C1" w:rsidP="001626C1">
            <w:pPr>
              <w:ind w:firstLine="321"/>
              <w:rPr>
                <w:rFonts w:asciiTheme="majorHAnsi" w:hAnsiTheme="majorHAnsi" w:cstheme="majorHAnsi"/>
              </w:rPr>
            </w:pPr>
            <w:r w:rsidRPr="0031161C">
              <w:rPr>
                <w:rFonts w:asciiTheme="majorHAnsi" w:hAnsiTheme="majorHAnsi" w:cstheme="majorHAnsi"/>
              </w:rPr>
              <w:t>Baccalauréat Sciences Expérimentales – Lycée Ibn Al Banaa El Mourrakouchi.</w:t>
            </w:r>
          </w:p>
        </w:tc>
      </w:tr>
    </w:tbl>
    <w:p w:rsidR="001626C1" w:rsidRPr="00923577" w:rsidRDefault="001626C1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26C1" w:rsidRPr="003A5C04" w:rsidTr="00C15DEF">
        <w:tc>
          <w:tcPr>
            <w:tcW w:w="10031" w:type="dxa"/>
            <w:shd w:val="clear" w:color="auto" w:fill="0070C0"/>
          </w:tcPr>
          <w:p w:rsidR="001626C1" w:rsidRPr="00C15DEF" w:rsidRDefault="001626C1" w:rsidP="00C15DEF">
            <w:pPr>
              <w:tabs>
                <w:tab w:val="left" w:pos="6225"/>
              </w:tabs>
              <w:rPr>
                <w:rFonts w:asciiTheme="majorHAnsi" w:hAnsiTheme="majorHAnsi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A5C0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>Connaissances</w:t>
            </w:r>
            <w:r w:rsidR="00C15DEF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ab/>
            </w:r>
            <w:r w:rsidR="00C15DEF">
              <w:rPr>
                <w:rFonts w:asciiTheme="majorHAnsi" w:hAnsiTheme="majorHAnsi" w:cs="Arial"/>
                <w:b/>
                <w:bCs/>
                <w:color w:val="FFFFFF" w:themeColor="background1"/>
                <w:sz w:val="32"/>
                <w:szCs w:val="32"/>
              </w:rPr>
              <w:t>Langues</w:t>
            </w:r>
          </w:p>
        </w:tc>
      </w:tr>
      <w:tr w:rsidR="001626C1" w:rsidRPr="00D0450E" w:rsidTr="00B16ECB">
        <w:trPr>
          <w:trHeight w:val="2287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5DEF" w:rsidRPr="00C15DEF" w:rsidRDefault="001626C1" w:rsidP="00C15DEF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013CD">
              <w:rPr>
                <w:rFonts w:asciiTheme="majorHAnsi" w:hAnsiTheme="majorHAnsi" w:cstheme="majorHAnsi"/>
              </w:rPr>
              <w:t>Bureautique : Word, Excel et power point.</w:t>
            </w:r>
            <w:r w:rsidR="00C15DEF">
              <w:rPr>
                <w:rFonts w:asciiTheme="majorHAnsi" w:hAnsiTheme="majorHAnsi" w:cstheme="majorHAnsi"/>
              </w:rPr>
              <w:t xml:space="preserve">                                     – Arabe.</w:t>
            </w:r>
          </w:p>
          <w:p w:rsidR="001626C1" w:rsidRPr="00B013CD" w:rsidRDefault="001626C1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013CD">
              <w:rPr>
                <w:rFonts w:asciiTheme="majorHAnsi" w:hAnsiTheme="majorHAnsi" w:cstheme="majorHAnsi"/>
              </w:rPr>
              <w:t>Comptabilité Générale.</w:t>
            </w:r>
            <w:r w:rsidR="00C15DEF">
              <w:rPr>
                <w:rFonts w:asciiTheme="majorHAnsi" w:hAnsiTheme="majorHAnsi" w:cstheme="majorHAnsi"/>
              </w:rPr>
              <w:t xml:space="preserve">                                                                      – Français.</w:t>
            </w:r>
          </w:p>
          <w:p w:rsidR="001626C1" w:rsidRPr="00B013CD" w:rsidRDefault="001626C1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013CD">
              <w:rPr>
                <w:rFonts w:asciiTheme="majorHAnsi" w:hAnsiTheme="majorHAnsi" w:cstheme="majorHAnsi"/>
              </w:rPr>
              <w:t>Communication.</w:t>
            </w:r>
            <w:r w:rsidR="00C15DEF">
              <w:rPr>
                <w:rFonts w:asciiTheme="majorHAnsi" w:hAnsiTheme="majorHAnsi" w:cstheme="majorHAnsi"/>
              </w:rPr>
              <w:t xml:space="preserve">                                                                                  – Anglais.</w:t>
            </w:r>
          </w:p>
          <w:p w:rsidR="001626C1" w:rsidRPr="00B013CD" w:rsidRDefault="001626C1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013CD">
              <w:rPr>
                <w:rFonts w:asciiTheme="majorHAnsi" w:hAnsiTheme="majorHAnsi" w:cstheme="majorHAnsi"/>
              </w:rPr>
              <w:t>Marketing.</w:t>
            </w:r>
          </w:p>
          <w:p w:rsidR="001626C1" w:rsidRPr="00B013CD" w:rsidRDefault="001626C1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013CD">
              <w:rPr>
                <w:rFonts w:asciiTheme="majorHAnsi" w:hAnsiTheme="majorHAnsi" w:cstheme="majorHAnsi"/>
              </w:rPr>
              <w:t>Gestion de Personnel – Ressources Humaines.</w:t>
            </w:r>
          </w:p>
          <w:p w:rsidR="001626C1" w:rsidRPr="00B013CD" w:rsidRDefault="001626C1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B013CD">
              <w:rPr>
                <w:rFonts w:asciiTheme="majorHAnsi" w:hAnsiTheme="majorHAnsi" w:cstheme="majorHAnsi"/>
              </w:rPr>
              <w:t>Techniques Commerciales.</w:t>
            </w:r>
          </w:p>
          <w:p w:rsidR="001626C1" w:rsidRDefault="001626C1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626C1">
              <w:rPr>
                <w:rFonts w:asciiTheme="majorHAnsi" w:hAnsiTheme="majorHAnsi" w:cstheme="majorHAnsi"/>
              </w:rPr>
              <w:t>Formation bancaire.</w:t>
            </w:r>
          </w:p>
          <w:p w:rsidR="00D03A5C" w:rsidRPr="001626C1" w:rsidRDefault="00D03A5C" w:rsidP="001626C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Formation </w:t>
            </w:r>
            <w:r w:rsidRPr="00D03A5C">
              <w:rPr>
                <w:rFonts w:asciiTheme="majorHAnsi" w:hAnsiTheme="majorHAnsi" w:cstheme="majorHAnsi"/>
                <w:b/>
                <w:bCs/>
              </w:rPr>
              <w:t>MASSAR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</w:tr>
    </w:tbl>
    <w:p w:rsidR="00C15177" w:rsidRDefault="00C15177" w:rsidP="00963ACA">
      <w:pPr>
        <w:rPr>
          <w:rFonts w:asciiTheme="majorHAnsi" w:hAnsiTheme="majorHAnsi" w:cstheme="majorHAnsi"/>
        </w:rPr>
      </w:pPr>
    </w:p>
    <w:sectPr w:rsidR="00C15177" w:rsidSect="00C15177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AA0" w:rsidRDefault="00482AA0" w:rsidP="0000754D">
      <w:r>
        <w:separator/>
      </w:r>
    </w:p>
  </w:endnote>
  <w:endnote w:type="continuationSeparator" w:id="0">
    <w:p w:rsidR="00482AA0" w:rsidRDefault="00482AA0" w:rsidP="000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AA0" w:rsidRDefault="00482AA0" w:rsidP="0000754D">
      <w:r>
        <w:separator/>
      </w:r>
    </w:p>
  </w:footnote>
  <w:footnote w:type="continuationSeparator" w:id="0">
    <w:p w:rsidR="00482AA0" w:rsidRDefault="00482AA0" w:rsidP="0000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0EC"/>
    <w:multiLevelType w:val="hybridMultilevel"/>
    <w:tmpl w:val="EA3E0C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BC6"/>
    <w:multiLevelType w:val="hybridMultilevel"/>
    <w:tmpl w:val="40C08FF8"/>
    <w:lvl w:ilvl="0" w:tplc="040C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17F9645B"/>
    <w:multiLevelType w:val="hybridMultilevel"/>
    <w:tmpl w:val="1C2C3B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45DB"/>
    <w:multiLevelType w:val="hybridMultilevel"/>
    <w:tmpl w:val="26B45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CB8"/>
    <w:multiLevelType w:val="hybridMultilevel"/>
    <w:tmpl w:val="D8002E8E"/>
    <w:lvl w:ilvl="0" w:tplc="5514318C">
      <w:numFmt w:val="bullet"/>
      <w:lvlText w:val="-"/>
      <w:lvlJc w:val="left"/>
      <w:pPr>
        <w:ind w:left="1401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343B0428"/>
    <w:multiLevelType w:val="multilevel"/>
    <w:tmpl w:val="419E96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3559EB"/>
    <w:multiLevelType w:val="multilevel"/>
    <w:tmpl w:val="BFF24C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FE375B"/>
    <w:multiLevelType w:val="hybridMultilevel"/>
    <w:tmpl w:val="806C1DAC"/>
    <w:lvl w:ilvl="0" w:tplc="5514318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5569E"/>
    <w:multiLevelType w:val="hybridMultilevel"/>
    <w:tmpl w:val="73CA97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0A6B"/>
    <w:multiLevelType w:val="hybridMultilevel"/>
    <w:tmpl w:val="E2B4D9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6D0"/>
    <w:multiLevelType w:val="hybridMultilevel"/>
    <w:tmpl w:val="BA20F032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285DA6"/>
    <w:multiLevelType w:val="multilevel"/>
    <w:tmpl w:val="097EA0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921CBB"/>
    <w:multiLevelType w:val="hybridMultilevel"/>
    <w:tmpl w:val="79DA0056"/>
    <w:lvl w:ilvl="0" w:tplc="2EC2434E">
      <w:start w:val="2006"/>
      <w:numFmt w:val="bullet"/>
      <w:lvlText w:val=""/>
      <w:lvlJc w:val="left"/>
      <w:pPr>
        <w:ind w:left="927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4D"/>
    <w:rsid w:val="0000754D"/>
    <w:rsid w:val="0007722E"/>
    <w:rsid w:val="001626C1"/>
    <w:rsid w:val="0017477A"/>
    <w:rsid w:val="001A0995"/>
    <w:rsid w:val="002C0A23"/>
    <w:rsid w:val="0031161C"/>
    <w:rsid w:val="00311648"/>
    <w:rsid w:val="00344554"/>
    <w:rsid w:val="003A5C04"/>
    <w:rsid w:val="003D126E"/>
    <w:rsid w:val="004717A9"/>
    <w:rsid w:val="00482AA0"/>
    <w:rsid w:val="005246C6"/>
    <w:rsid w:val="0058204A"/>
    <w:rsid w:val="00665575"/>
    <w:rsid w:val="00690B04"/>
    <w:rsid w:val="00744407"/>
    <w:rsid w:val="00772A76"/>
    <w:rsid w:val="007A28BB"/>
    <w:rsid w:val="007D1670"/>
    <w:rsid w:val="007E5184"/>
    <w:rsid w:val="007E78B1"/>
    <w:rsid w:val="0083334E"/>
    <w:rsid w:val="00850282"/>
    <w:rsid w:val="008C1F21"/>
    <w:rsid w:val="00923577"/>
    <w:rsid w:val="00941DA5"/>
    <w:rsid w:val="00963ACA"/>
    <w:rsid w:val="00976BE3"/>
    <w:rsid w:val="00991872"/>
    <w:rsid w:val="00AE0A41"/>
    <w:rsid w:val="00B013CD"/>
    <w:rsid w:val="00B101C2"/>
    <w:rsid w:val="00B16ECB"/>
    <w:rsid w:val="00B47008"/>
    <w:rsid w:val="00B877AC"/>
    <w:rsid w:val="00BA75A5"/>
    <w:rsid w:val="00BE4A57"/>
    <w:rsid w:val="00C15177"/>
    <w:rsid w:val="00C15DEF"/>
    <w:rsid w:val="00CF5B2E"/>
    <w:rsid w:val="00D03A5C"/>
    <w:rsid w:val="00D0450E"/>
    <w:rsid w:val="00D067AE"/>
    <w:rsid w:val="00D73605"/>
    <w:rsid w:val="00DB4F30"/>
    <w:rsid w:val="00E031C3"/>
    <w:rsid w:val="00E42ECA"/>
    <w:rsid w:val="00EC71E8"/>
    <w:rsid w:val="00EE27A8"/>
    <w:rsid w:val="00EF4F13"/>
    <w:rsid w:val="00F54137"/>
    <w:rsid w:val="00F95F25"/>
    <w:rsid w:val="00FA0035"/>
    <w:rsid w:val="00FC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D5D1-30BF-BE40-8C87-B891842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754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0754D"/>
  </w:style>
  <w:style w:type="paragraph" w:styleId="Pieddepage">
    <w:name w:val="footer"/>
    <w:basedOn w:val="Normal"/>
    <w:link w:val="PieddepageCar"/>
    <w:uiPriority w:val="99"/>
    <w:unhideWhenUsed/>
    <w:rsid w:val="0000754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54D"/>
  </w:style>
  <w:style w:type="table" w:styleId="Grilledutableau">
    <w:name w:val="Table Grid"/>
    <w:basedOn w:val="TableauNormal"/>
    <w:uiPriority w:val="39"/>
    <w:rsid w:val="000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13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177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AFEF-0661-4764-99D4-47D245EB7E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dodimalak15@gmail.com</cp:lastModifiedBy>
  <cp:revision>2</cp:revision>
  <cp:lastPrinted>2022-03-11T12:49:00Z</cp:lastPrinted>
  <dcterms:created xsi:type="dcterms:W3CDTF">2022-04-05T22:13:00Z</dcterms:created>
  <dcterms:modified xsi:type="dcterms:W3CDTF">2022-04-05T22:13:00Z</dcterms:modified>
</cp:coreProperties>
</file>