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76" w:rsidRPr="003A08D0" w:rsidRDefault="00AD7A76" w:rsidP="00AD7A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AD7A76" w:rsidRDefault="00AD7A76" w:rsidP="00AD7A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  <w:t>CURRICULUM   VITAE</w:t>
      </w:r>
      <w:r>
        <w:rPr>
          <w:rFonts w:ascii="Times New Roman" w:hAnsi="Times New Roman" w:cs="Times New Roman"/>
          <w:b/>
          <w:bCs/>
          <w:color w:val="0000FF"/>
          <w:sz w:val="40"/>
          <w:szCs w:val="40"/>
        </w:rPr>
        <w:t xml:space="preserve">                            </w:t>
      </w:r>
    </w:p>
    <w:p w:rsidR="00AD7A76" w:rsidRDefault="00AD7A76" w:rsidP="00AD7A76">
      <w:pPr>
        <w:widowControl w:val="0"/>
        <w:shd w:val="pct10" w:color="auto" w:fill="aut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  <w:u w:val="single"/>
        </w:rPr>
        <w:t>L’état civil :</w:t>
      </w:r>
      <w:r>
        <w:rPr>
          <w:rFonts w:ascii="Times New Roman" w:hAnsi="Times New Roman" w:cs="Times New Roman"/>
          <w:sz w:val="36"/>
          <w:szCs w:val="36"/>
        </w:rPr>
        <w:t> </w:t>
      </w:r>
    </w:p>
    <w:p w:rsidR="00AD7A76" w:rsidRDefault="00AD7A76" w:rsidP="00AD7A76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D7A76" w:rsidRDefault="00AD7A76" w:rsidP="00AD7A76">
      <w:pPr>
        <w:widowControl w:val="0"/>
        <w:tabs>
          <w:tab w:val="left" w:pos="37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Nom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djafar                                                                      </w:t>
      </w:r>
    </w:p>
    <w:p w:rsidR="00AD7A76" w:rsidRDefault="00AD7A76" w:rsidP="00AD7A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Prénom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moussa</w:t>
      </w:r>
    </w:p>
    <w:p w:rsidR="00AD7A76" w:rsidRDefault="00AD7A76" w:rsidP="00AD7A7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Date et lieu de naissance   </w:t>
      </w:r>
      <w:r>
        <w:rPr>
          <w:rFonts w:ascii="Times New Roman" w:hAnsi="Times New Roman" w:cs="Times New Roman"/>
          <w:sz w:val="28"/>
          <w:szCs w:val="28"/>
        </w:rPr>
        <w:t>Le 14/07/1985 à Beida  Bordj, Sétif,                                                                                  ALGERIE.</w:t>
      </w:r>
    </w:p>
    <w:p w:rsidR="00AD7A76" w:rsidRDefault="00AD7A76" w:rsidP="00AD7A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Adresse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poste de Zaraia 19127, Sétif.</w:t>
      </w:r>
    </w:p>
    <w:p w:rsidR="00AD7A76" w:rsidRDefault="00AD7A76" w:rsidP="00AD7A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Situation familiale              </w:t>
      </w:r>
      <w:r>
        <w:rPr>
          <w:rFonts w:ascii="Times New Roman" w:hAnsi="Times New Roman" w:cs="Times New Roman"/>
          <w:sz w:val="28"/>
          <w:szCs w:val="28"/>
        </w:rPr>
        <w:t xml:space="preserve">marie.                                          </w:t>
      </w:r>
    </w:p>
    <w:p w:rsidR="00AD7A76" w:rsidRDefault="00AD7A76" w:rsidP="00AD7A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Numéro de Téléphone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        0793.06.16.18  -0666890835</w:t>
      </w:r>
    </w:p>
    <w:p w:rsidR="00AD7A76" w:rsidRDefault="00AD7A76" w:rsidP="00AD7A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Email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moussadjafar60@GMAIL.COM</w:t>
      </w:r>
    </w:p>
    <w:p w:rsidR="00AD7A76" w:rsidRDefault="00AD7A76" w:rsidP="00AD7A76">
      <w:pPr>
        <w:widowControl w:val="0"/>
        <w:shd w:val="pct10" w:color="auto" w:fill="aut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Etudes &amp; Diplômes 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AD7A76" w:rsidRDefault="00AD7A76" w:rsidP="00AD7A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7A76" w:rsidRDefault="00AD7A76" w:rsidP="00AD7A76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Juin 2010     : Obtention d`</w:t>
      </w:r>
      <w:r>
        <w:rPr>
          <w:rFonts w:ascii="Times New Roman" w:hAnsi="Times New Roman" w:cs="Times New Roman"/>
          <w:b/>
          <w:bCs/>
          <w:sz w:val="28"/>
          <w:szCs w:val="28"/>
        </w:rPr>
        <w:t>ingénieur d`Etat</w:t>
      </w:r>
      <w:r>
        <w:rPr>
          <w:rFonts w:ascii="Times New Roman" w:hAnsi="Times New Roman" w:cs="Times New Roman"/>
          <w:sz w:val="28"/>
          <w:szCs w:val="28"/>
        </w:rPr>
        <w:t xml:space="preserve"> en </w:t>
      </w:r>
      <w:r>
        <w:rPr>
          <w:rFonts w:ascii="Times New Roman" w:hAnsi="Times New Roman" w:cs="Times New Roman"/>
          <w:b/>
          <w:bCs/>
          <w:sz w:val="28"/>
          <w:szCs w:val="28"/>
        </w:rPr>
        <w:t>électronique</w:t>
      </w:r>
      <w:r>
        <w:rPr>
          <w:rFonts w:ascii="Times New Roman" w:hAnsi="Times New Roman" w:cs="Times New Roman"/>
          <w:sz w:val="28"/>
          <w:szCs w:val="28"/>
        </w:rPr>
        <w:t xml:space="preserve"> option </w:t>
      </w:r>
      <w:r>
        <w:rPr>
          <w:rFonts w:ascii="Times New Roman" w:hAnsi="Times New Roman" w:cs="Times New Roman"/>
          <w:b/>
          <w:bCs/>
          <w:sz w:val="28"/>
          <w:szCs w:val="28"/>
        </w:rPr>
        <w:t>communication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7A76" w:rsidRDefault="00AD7A76" w:rsidP="00AD7A76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Université Ferhat Abbas  à Sétif.</w:t>
      </w:r>
    </w:p>
    <w:p w:rsidR="00AD7A76" w:rsidRDefault="00AD7A76" w:rsidP="00AD7A76">
      <w:pPr>
        <w:widowControl w:val="0"/>
        <w:tabs>
          <w:tab w:val="left" w:pos="567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before="120" w:after="0"/>
        <w:ind w:left="568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Thème:</w:t>
      </w:r>
      <w:r>
        <w:rPr>
          <w:rFonts w:ascii="Times New Roman" w:hAnsi="Times New Roman" w:cs="Times New Roman"/>
          <w:sz w:val="28"/>
          <w:szCs w:val="28"/>
        </w:rPr>
        <w:t xml:space="preserve">       modalisation et caractérisation de la structure métal isolant</w:t>
      </w:r>
    </w:p>
    <w:p w:rsidR="00AD7A76" w:rsidRDefault="00AD7A76" w:rsidP="00AD7A76">
      <w:pPr>
        <w:widowControl w:val="0"/>
        <w:tabs>
          <w:tab w:val="left" w:pos="567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before="120" w:after="0"/>
        <w:ind w:left="568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Semi-conducteur.</w:t>
      </w:r>
    </w:p>
    <w:p w:rsidR="00AD7A76" w:rsidRDefault="00AD7A76" w:rsidP="00AD7A76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before="120" w:after="0"/>
        <w:ind w:left="568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Juin 2005     : Baccalauréat Génie mécanique. </w:t>
      </w:r>
    </w:p>
    <w:p w:rsidR="00AD7A76" w:rsidRDefault="00AD7A76" w:rsidP="00AD7A76">
      <w:pPr>
        <w:widowControl w:val="0"/>
        <w:autoSpaceDE w:val="0"/>
        <w:autoSpaceDN w:val="0"/>
        <w:adjustRightInd w:val="0"/>
        <w:spacing w:before="120" w:after="0"/>
        <w:ind w:left="568"/>
        <w:rPr>
          <w:rFonts w:ascii="Times New Roman" w:hAnsi="Times New Roman" w:cs="Times New Roman"/>
          <w:sz w:val="28"/>
          <w:szCs w:val="28"/>
        </w:rPr>
      </w:pPr>
    </w:p>
    <w:p w:rsidR="00AD7A76" w:rsidRDefault="00AD7A76" w:rsidP="00AD7A76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AD7A76" w:rsidRDefault="00AD7A76" w:rsidP="00AD7A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7A76" w:rsidRDefault="00AD7A76" w:rsidP="00AD7A76">
      <w:pPr>
        <w:widowControl w:val="0"/>
        <w:shd w:val="pct10" w:color="auto" w:fill="aut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6"/>
          <w:szCs w:val="36"/>
          <w:u w:val="single"/>
        </w:rPr>
        <w:t>Connaissances Linguistiques</w:t>
      </w:r>
      <w:r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D7A76" w:rsidRDefault="00AD7A76" w:rsidP="00AD7A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W w:w="0" w:type="auto"/>
        <w:tblInd w:w="8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3649"/>
        <w:gridCol w:w="3650"/>
      </w:tblGrid>
      <w:tr w:rsidR="00AD7A76" w:rsidTr="00BB0675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76" w:rsidRDefault="00AD7A76" w:rsidP="00BB0675">
            <w:pPr>
              <w:widowControl w:val="0"/>
              <w:tabs>
                <w:tab w:val="center" w:pos="886"/>
                <w:tab w:val="right" w:pos="17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Francais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76" w:rsidRDefault="00AD7A76" w:rsidP="00BB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 xml:space="preserve">Orale: Bien </w:t>
            </w: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76" w:rsidRDefault="00AD7A76" w:rsidP="00BB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Ecrit: Bien</w:t>
            </w:r>
          </w:p>
        </w:tc>
      </w:tr>
      <w:tr w:rsidR="00AD7A76" w:rsidTr="00BB0675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76" w:rsidRDefault="00AD7A76" w:rsidP="00BB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Arabe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76" w:rsidRDefault="00AD7A76" w:rsidP="00BB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Oral: Très bien</w:t>
            </w: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76" w:rsidRDefault="00AD7A76" w:rsidP="00BB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 xml:space="preserve">Ecrit: Très bien </w:t>
            </w:r>
          </w:p>
        </w:tc>
      </w:tr>
      <w:tr w:rsidR="00AD7A76" w:rsidTr="00BB0675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76" w:rsidRDefault="00AD7A76" w:rsidP="00BB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Anglais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76" w:rsidRDefault="00AD7A76" w:rsidP="00BB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Oral: Bien</w:t>
            </w: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76" w:rsidRDefault="00AD7A76" w:rsidP="00BB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Ecrit: Bien</w:t>
            </w:r>
          </w:p>
        </w:tc>
      </w:tr>
    </w:tbl>
    <w:p w:rsidR="00AD7A76" w:rsidRDefault="00AD7A76" w:rsidP="00AD7A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A76" w:rsidRDefault="00AD7A76" w:rsidP="00AD7A76">
      <w:pPr>
        <w:widowControl w:val="0"/>
        <w:shd w:val="pct10" w:color="auto" w:fill="aut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Connaissances Informatique 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AD7A76" w:rsidRDefault="00AD7A76" w:rsidP="00AD7A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AD7A76" w:rsidRDefault="00AD7A76" w:rsidP="00AD7A76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Une Bonne maîtrise de l’outil informatique Microsoft Office .</w:t>
      </w:r>
    </w:p>
    <w:p w:rsidR="00AD7A76" w:rsidRDefault="00AD7A76" w:rsidP="00AD7A7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Permis de conduire</w:t>
      </w:r>
      <w:r>
        <w:rPr>
          <w:rFonts w:ascii="Times New Roman" w:hAnsi="Times New Roman" w:cs="Times New Roman"/>
          <w:sz w:val="28"/>
          <w:szCs w:val="28"/>
        </w:rPr>
        <w:t xml:space="preserve">  catégorie </w:t>
      </w:r>
      <w:r>
        <w:rPr>
          <w:rFonts w:ascii="Times New Roman" w:hAnsi="Times New Roman" w:cs="Times New Roman"/>
          <w:b/>
          <w:bCs/>
          <w:sz w:val="28"/>
          <w:szCs w:val="28"/>
        </w:rPr>
        <w:t>B</w:t>
      </w:r>
    </w:p>
    <w:p w:rsidR="00AD7A76" w:rsidRDefault="00AD7A76" w:rsidP="00AD7A76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Electricite génirale de batiment </w:t>
      </w:r>
    </w:p>
    <w:p w:rsidR="00AD7A76" w:rsidRDefault="00AD7A76" w:rsidP="00AD7A7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AD7A76" w:rsidRDefault="00AD7A76" w:rsidP="00AD7A76">
      <w:pPr>
        <w:widowControl w:val="0"/>
        <w:shd w:val="pct10" w:color="auto" w:fill="aut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u w:val="single"/>
        </w:rPr>
        <w:t>Divers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AD7A76" w:rsidRDefault="00AD7A76" w:rsidP="00AD7A7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D7A76" w:rsidRDefault="00AD7A76" w:rsidP="00AD7A76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Bonne présentation, dynamique et disponible. </w:t>
      </w:r>
    </w:p>
    <w:p w:rsidR="00AD7A76" w:rsidRDefault="00AD7A76" w:rsidP="00AD7A76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Esprit d’initiative et d’équipe.</w:t>
      </w:r>
    </w:p>
    <w:p w:rsidR="00AD7A76" w:rsidRDefault="00AD7A76" w:rsidP="00AD7A76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Sens de responsabilité et de communication et du contact. </w:t>
      </w:r>
    </w:p>
    <w:p w:rsidR="00AD7A76" w:rsidRDefault="00AD7A76" w:rsidP="00AD7A76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Sens de la rigueur et de la discipline.</w:t>
      </w:r>
    </w:p>
    <w:p w:rsidR="00AD7A76" w:rsidRDefault="00AD7A76" w:rsidP="00AD7A76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Stable, polyvalent, déterminé et sérieux</w:t>
      </w:r>
    </w:p>
    <w:p w:rsidR="00AD7A76" w:rsidRDefault="00AD7A76" w:rsidP="00AD7A76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AD7A76" w:rsidRDefault="00AD7A76" w:rsidP="00AD7A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929" w:rsidRDefault="00033929"/>
    <w:sectPr w:rsidR="00033929">
      <w:headerReference w:type="default" r:id="rId5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8D0" w:rsidRDefault="00AD7A76">
    <w:pPr>
      <w:pStyle w:val="En-tte"/>
    </w:pPr>
    <w:r>
      <w:t xml:space="preserve">                                                            </w:t>
    </w:r>
    <w:r w:rsidRPr="007920CE">
      <w:rPr>
        <w:lang w:bidi="ar-DZ"/>
      </w:rPr>
      <w:object w:dxaOrig="1560" w:dyaOrig="15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8pt;height:78pt" o:ole="">
          <v:imagedata r:id="rId1" o:title=""/>
        </v:shape>
        <o:OLEObject Type="Embed" ProgID="PBrush" ShapeID="_x0000_i1025" DrawAspect="Content" ObjectID="_1734435790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C7527"/>
    <w:multiLevelType w:val="singleLevel"/>
    <w:tmpl w:val="1308A134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41B75AF3"/>
    <w:multiLevelType w:val="singleLevel"/>
    <w:tmpl w:val="E55C8EA2"/>
    <w:lvl w:ilvl="0">
      <w:start w:val="2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56DD218E"/>
    <w:multiLevelType w:val="singleLevel"/>
    <w:tmpl w:val="1308A134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70832F2A"/>
    <w:multiLevelType w:val="singleLevel"/>
    <w:tmpl w:val="1308A134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D7A76"/>
    <w:rsid w:val="00033929"/>
    <w:rsid w:val="00AD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A76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D7A76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D7A76"/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2023-01-05T13:55:00Z</dcterms:created>
  <dcterms:modified xsi:type="dcterms:W3CDTF">2023-01-05T13:57:00Z</dcterms:modified>
</cp:coreProperties>
</file>